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678" w:rsidRDefault="00C708DB">
      <w:r>
        <w:t xml:space="preserve">Týden: </w:t>
      </w:r>
      <w:r w:rsidR="006B12A7">
        <w:t>13. – 19.4.</w:t>
      </w:r>
    </w:p>
    <w:p w:rsidR="00AB10D0" w:rsidRDefault="00C708DB">
      <w:r>
        <w:t xml:space="preserve">Vyučující: Mgr. </w:t>
      </w:r>
      <w:r w:rsidR="00F94B7F">
        <w:t>Kateřina Ďurišová</w:t>
      </w:r>
      <w:bookmarkStart w:id="0" w:name="_GoBack"/>
      <w:bookmarkEnd w:id="0"/>
    </w:p>
    <w:p w:rsidR="00C708DB" w:rsidRDefault="00C708DB">
      <w:r>
        <w:t xml:space="preserve">Předmět: </w:t>
      </w:r>
      <w:r w:rsidR="002D4AD6">
        <w:t>Francouzský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7"/>
        <w:gridCol w:w="5319"/>
        <w:gridCol w:w="7172"/>
      </w:tblGrid>
      <w:tr w:rsidR="009C0217" w:rsidTr="00AB10D0">
        <w:tc>
          <w:tcPr>
            <w:tcW w:w="2897" w:type="dxa"/>
          </w:tcPr>
          <w:p w:rsidR="009C0217" w:rsidRDefault="009C0217">
            <w:r>
              <w:t>téma</w:t>
            </w:r>
          </w:p>
        </w:tc>
        <w:tc>
          <w:tcPr>
            <w:tcW w:w="5319" w:type="dxa"/>
          </w:tcPr>
          <w:p w:rsidR="009C0217" w:rsidRDefault="009C0217">
            <w:r>
              <w:t>Materiály, zadání</w:t>
            </w:r>
          </w:p>
        </w:tc>
        <w:tc>
          <w:tcPr>
            <w:tcW w:w="7172" w:type="dxa"/>
          </w:tcPr>
          <w:p w:rsidR="009C0217" w:rsidRDefault="009C0217">
            <w:r>
              <w:t>Poznámky, datum odevzdání</w:t>
            </w:r>
          </w:p>
        </w:tc>
      </w:tr>
      <w:tr w:rsidR="009C0217" w:rsidTr="00AB10D0">
        <w:tc>
          <w:tcPr>
            <w:tcW w:w="2897" w:type="dxa"/>
          </w:tcPr>
          <w:p w:rsidR="009C0217" w:rsidRDefault="00063E6B">
            <w:r>
              <w:t>Qu´est – ce que tu aimes faire?</w:t>
            </w:r>
          </w:p>
        </w:tc>
        <w:tc>
          <w:tcPr>
            <w:tcW w:w="5319" w:type="dxa"/>
          </w:tcPr>
          <w:p w:rsidR="009C0217" w:rsidRDefault="00734760">
            <w:hyperlink r:id="rId4" w:history="1">
              <w:r w:rsidR="00063E6B">
                <w:rPr>
                  <w:rStyle w:val="Hypertextovodkaz"/>
                </w:rPr>
                <w:t>https://www.youtube.com/watch?v=zg58uWP1nOE</w:t>
              </w:r>
            </w:hyperlink>
          </w:p>
        </w:tc>
        <w:tc>
          <w:tcPr>
            <w:tcW w:w="7172" w:type="dxa"/>
          </w:tcPr>
          <w:p w:rsidR="009C0217" w:rsidRDefault="00AB10D0">
            <w:r>
              <w:t xml:space="preserve">Pusť si poslech a </w:t>
            </w:r>
            <w:r w:rsidR="00063E6B">
              <w:t>snaž se udělat všechna cvičení, co uvidíš.</w:t>
            </w:r>
            <w:r w:rsidR="002D4AD6">
              <w:t xml:space="preserve"> </w:t>
            </w:r>
            <w:r w:rsidR="002D4AD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  <w:r w:rsidR="00063E6B">
              <w:t>Napiš mi, co Alice a Léo rádi dělají</w:t>
            </w:r>
            <w:r>
              <w:t xml:space="preserve"> na e – mail.</w:t>
            </w:r>
            <w:r w:rsidR="002D4AD6">
              <w:t xml:space="preserve">  </w:t>
            </w:r>
            <w:r w:rsidR="002D4AD6" w:rsidRPr="002D4AD6">
              <w:rPr>
                <w:color w:val="FF0000"/>
              </w:rPr>
              <w:t>katerina.durisova@gmail.com</w:t>
            </w:r>
          </w:p>
        </w:tc>
      </w:tr>
      <w:tr w:rsidR="009C0217" w:rsidTr="00AB10D0">
        <w:tc>
          <w:tcPr>
            <w:tcW w:w="2897" w:type="dxa"/>
          </w:tcPr>
          <w:p w:rsidR="009C0217" w:rsidRDefault="00063E6B">
            <w:r>
              <w:t>Qu´est – ce que tu aimes faire?</w:t>
            </w:r>
          </w:p>
        </w:tc>
        <w:tc>
          <w:tcPr>
            <w:tcW w:w="5319" w:type="dxa"/>
          </w:tcPr>
          <w:p w:rsidR="0081792E" w:rsidRPr="00063E6B" w:rsidRDefault="00734760">
            <w:hyperlink r:id="rId5" w:history="1">
              <w:r w:rsidR="00063E6B" w:rsidRPr="00063E6B">
                <w:rPr>
                  <w:rStyle w:val="Hypertextovodkaz"/>
                  <w:color w:val="auto"/>
                  <w:u w:val="none"/>
                </w:rPr>
                <w:t>Pracovní</w:t>
              </w:r>
            </w:hyperlink>
            <w:r w:rsidR="00063E6B" w:rsidRPr="00063E6B">
              <w:rPr>
                <w:rStyle w:val="Hypertextovodkaz"/>
                <w:color w:val="auto"/>
                <w:u w:val="none"/>
              </w:rPr>
              <w:t xml:space="preserve"> list</w:t>
            </w:r>
          </w:p>
        </w:tc>
        <w:tc>
          <w:tcPr>
            <w:tcW w:w="7172" w:type="dxa"/>
          </w:tcPr>
          <w:p w:rsidR="0081792E" w:rsidRDefault="00063E6B">
            <w:r>
              <w:t>Vypracuj, vyfoť a pošli na e – mail.</w:t>
            </w:r>
          </w:p>
        </w:tc>
      </w:tr>
      <w:tr w:rsidR="00FB27CA" w:rsidTr="00AB10D0">
        <w:trPr>
          <w:trHeight w:val="322"/>
        </w:trPr>
        <w:tc>
          <w:tcPr>
            <w:tcW w:w="2897" w:type="dxa"/>
          </w:tcPr>
          <w:p w:rsidR="00FB27CA" w:rsidRDefault="00063E6B">
            <w:r>
              <w:t>Les activités préférées</w:t>
            </w:r>
            <w:r w:rsidR="00FB27CA">
              <w:t xml:space="preserve"> </w:t>
            </w:r>
          </w:p>
        </w:tc>
        <w:tc>
          <w:tcPr>
            <w:tcW w:w="5319" w:type="dxa"/>
          </w:tcPr>
          <w:p w:rsidR="00AB10D0" w:rsidRDefault="00063E6B" w:rsidP="0092430E">
            <w:pPr>
              <w:shd w:val="clear" w:color="auto" w:fill="FFFFFF"/>
              <w:textAlignment w:val="baseline"/>
              <w:outlineLvl w:val="0"/>
            </w:pPr>
            <w:r>
              <w:t>Napiš mi 10 věcí, co rád/a děláš a 10 věcí, co nerad/ a děláš nebo nesnášíš.</w:t>
            </w:r>
          </w:p>
          <w:p w:rsidR="00AB10D0" w:rsidRDefault="00AB10D0" w:rsidP="0092430E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7172" w:type="dxa"/>
          </w:tcPr>
          <w:p w:rsidR="00FB27CA" w:rsidRDefault="006B12A7" w:rsidP="0080781A">
            <w:r>
              <w:t>Vyfoť</w:t>
            </w:r>
            <w:r w:rsidR="00AB10D0">
              <w:t xml:space="preserve"> a pošli na </w:t>
            </w:r>
            <w:r w:rsidR="00AB10D0" w:rsidRPr="002D4AD6">
              <w:rPr>
                <w:color w:val="FF0000"/>
              </w:rPr>
              <w:t>katerina.durisova@gmail.com</w:t>
            </w:r>
          </w:p>
        </w:tc>
      </w:tr>
    </w:tbl>
    <w:p w:rsidR="00C708DB" w:rsidRDefault="006B12A7">
      <w:r>
        <w:t xml:space="preserve"> </w:t>
      </w:r>
    </w:p>
    <w:p w:rsidR="006B12A7" w:rsidRDefault="006B12A7">
      <w:r>
        <w:t xml:space="preserve">Nezapomeň, když máš ve větě jedno sloveso vyčasované, to další už musí být v základním tvaru! Ale to určitě víš!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B12A7" w:rsidRDefault="006B12A7">
      <w:r w:rsidRPr="006B12A7">
        <w:rPr>
          <w:highlight w:val="yellow"/>
        </w:rPr>
        <w:t>J´aime</w:t>
      </w:r>
      <w:r>
        <w:t xml:space="preserve"> écout</w:t>
      </w:r>
      <w:r w:rsidRPr="006B12A7">
        <w:rPr>
          <w:highlight w:val="red"/>
        </w:rPr>
        <w:t>er</w:t>
      </w:r>
      <w:r>
        <w:t xml:space="preserve"> de la musique.</w:t>
      </w:r>
    </w:p>
    <w:p w:rsidR="006B12A7" w:rsidRDefault="006B12A7">
      <w:r w:rsidRPr="006B12A7">
        <w:rPr>
          <w:highlight w:val="yellow"/>
        </w:rPr>
        <w:t>Elle n´aime pas</w:t>
      </w:r>
      <w:r>
        <w:t xml:space="preserve"> rest</w:t>
      </w:r>
      <w:r w:rsidRPr="006B12A7">
        <w:rPr>
          <w:highlight w:val="red"/>
        </w:rPr>
        <w:t>er</w:t>
      </w:r>
      <w:r>
        <w:t xml:space="preserve"> </w:t>
      </w:r>
      <w:r>
        <w:rPr>
          <w:rFonts w:cstheme="minorHAnsi"/>
        </w:rPr>
        <w:t>à</w:t>
      </w:r>
      <w:r>
        <w:t xml:space="preserve"> la maison.</w:t>
      </w:r>
    </w:p>
    <w:p w:rsidR="006B12A7" w:rsidRDefault="006B12A7" w:rsidP="006B12A7"/>
    <w:p w:rsidR="006B12A7" w:rsidRPr="006B12A7" w:rsidRDefault="006B12A7" w:rsidP="006B12A7">
      <w:pPr>
        <w:rPr>
          <w:sz w:val="48"/>
          <w:szCs w:val="48"/>
        </w:rPr>
      </w:pPr>
      <w:r w:rsidRPr="006B12A7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4114800" y="4476750"/>
            <wp:positionH relativeFrom="column">
              <wp:posOffset>4114800</wp:posOffset>
            </wp:positionH>
            <wp:positionV relativeFrom="paragraph">
              <wp:align>top</wp:align>
            </wp:positionV>
            <wp:extent cx="2466279" cy="2212021"/>
            <wp:effectExtent l="0" t="0" r="0" b="0"/>
            <wp:wrapSquare wrapText="bothSides"/>
            <wp:docPr id="1" name="Obrázek 1" descr="Les Gens Qui Font Des Activités Différentes Illustrations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Gens Qui Font Des Activités Différentes Illustrations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279" cy="221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A7">
        <w:rPr>
          <w:sz w:val="48"/>
          <w:szCs w:val="48"/>
        </w:rPr>
        <w:t>Les activités préférées</w:t>
      </w:r>
      <w:r>
        <w:rPr>
          <w:sz w:val="48"/>
          <w:szCs w:val="48"/>
        </w:rPr>
        <w:t xml:space="preserve"> </w:t>
      </w:r>
      <w:r w:rsidRPr="006B12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B12A7" w:rsidRPr="006B12A7" w:rsidSect="00C7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B"/>
    <w:rsid w:val="00063E6B"/>
    <w:rsid w:val="00220567"/>
    <w:rsid w:val="002D4AD6"/>
    <w:rsid w:val="002E0C47"/>
    <w:rsid w:val="0037341B"/>
    <w:rsid w:val="003B3535"/>
    <w:rsid w:val="004304C2"/>
    <w:rsid w:val="0043217F"/>
    <w:rsid w:val="00523FF7"/>
    <w:rsid w:val="006B12A7"/>
    <w:rsid w:val="006D2FEC"/>
    <w:rsid w:val="00734760"/>
    <w:rsid w:val="0080781A"/>
    <w:rsid w:val="0081792E"/>
    <w:rsid w:val="008A69F6"/>
    <w:rsid w:val="0092430E"/>
    <w:rsid w:val="009336B6"/>
    <w:rsid w:val="00950C80"/>
    <w:rsid w:val="009C0217"/>
    <w:rsid w:val="00AB10D0"/>
    <w:rsid w:val="00C708DB"/>
    <w:rsid w:val="00D91678"/>
    <w:rsid w:val="00E44DE4"/>
    <w:rsid w:val="00F94B7F"/>
    <w:rsid w:val="00FA1B90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C1CD"/>
  <w15:docId w15:val="{0BFA13AA-40D1-40D3-AA61-A2093712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2E0C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1xVDVh60Ha0" TargetMode="External"/><Relationship Id="rId4" Type="http://schemas.openxmlformats.org/officeDocument/2006/relationships/hyperlink" Target="https://www.youtube.com/watch?v=zg58uWP1nO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uzivatel</cp:lastModifiedBy>
  <cp:revision>3</cp:revision>
  <dcterms:created xsi:type="dcterms:W3CDTF">2020-04-06T09:27:00Z</dcterms:created>
  <dcterms:modified xsi:type="dcterms:W3CDTF">2020-04-12T09:43:00Z</dcterms:modified>
</cp:coreProperties>
</file>